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73"/>
        <w:gridCol w:w="1825"/>
        <w:gridCol w:w="1756"/>
        <w:gridCol w:w="334"/>
        <w:gridCol w:w="2957"/>
      </w:tblGrid>
      <w:tr w:rsidR="009F624D" w:rsidTr="009F624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Технологическая карта занятия</w:t>
            </w:r>
          </w:p>
          <w:p w:rsidR="009F624D" w:rsidRDefault="009F624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06.04.2020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 </w:t>
            </w:r>
            <w:r w:rsidR="007664E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5«Б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литература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Нечаева Елена Викторовна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Тема: </w:t>
            </w:r>
            <w:r w:rsidR="00164E13" w:rsidRPr="00164E13">
              <w:rPr>
                <w:rFonts w:ascii="Times New Roman" w:hAnsi="Times New Roman"/>
                <w:b/>
                <w:sz w:val="24"/>
                <w:szCs w:val="24"/>
                <w:u w:val="single"/>
                <w:lang w:val="x-none" w:eastAsia="ru-RU"/>
              </w:rPr>
              <w:t>«</w:t>
            </w:r>
            <w:proofErr w:type="spellStart"/>
            <w:r w:rsidR="00164E13" w:rsidRPr="00164E13">
              <w:rPr>
                <w:rFonts w:ascii="Times New Roman" w:hAnsi="Times New Roman"/>
                <w:b/>
                <w:sz w:val="24"/>
                <w:szCs w:val="24"/>
                <w:u w:val="single"/>
                <w:lang w:val="x-none" w:eastAsia="ru-RU"/>
              </w:rPr>
              <w:t>Васюткино</w:t>
            </w:r>
            <w:proofErr w:type="spellEnd"/>
            <w:r w:rsidR="00164E13" w:rsidRPr="00164E13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164E13" w:rsidRPr="00164E13">
              <w:rPr>
                <w:rFonts w:ascii="Times New Roman" w:hAnsi="Times New Roman"/>
                <w:b/>
                <w:sz w:val="24"/>
                <w:szCs w:val="24"/>
                <w:u w:val="single"/>
                <w:lang w:val="x-none" w:eastAsia="ru-RU"/>
              </w:rPr>
              <w:t>озеро</w:t>
            </w:r>
            <w:proofErr w:type="gramStart"/>
            <w:r w:rsidR="00164E13" w:rsidRPr="00164E13">
              <w:rPr>
                <w:rFonts w:ascii="Times New Roman" w:hAnsi="Times New Roman"/>
                <w:b/>
                <w:sz w:val="24"/>
                <w:szCs w:val="24"/>
                <w:u w:val="single"/>
                <w:lang w:val="x-none" w:eastAsia="ru-RU"/>
              </w:rPr>
              <w:t>»</w:t>
            </w:r>
            <w:r w:rsidR="00164E13" w:rsidRPr="00164E13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164E13" w:rsidRPr="00164E13">
              <w:rPr>
                <w:rFonts w:ascii="Times New Roman" w:hAnsi="Times New Roman"/>
                <w:b/>
                <w:sz w:val="24"/>
                <w:szCs w:val="24"/>
                <w:u w:val="single"/>
                <w:lang w:val="x-none" w:eastAsia="ru-RU"/>
              </w:rPr>
              <w:t>.</w:t>
            </w:r>
            <w:proofErr w:type="gramEnd"/>
            <w:r w:rsidR="00164E13" w:rsidRPr="00164E13">
              <w:rPr>
                <w:rFonts w:ascii="Times New Roman" w:hAnsi="Times New Roman"/>
                <w:b/>
                <w:sz w:val="24"/>
                <w:szCs w:val="24"/>
                <w:u w:val="single"/>
                <w:lang w:val="x-none" w:eastAsia="ru-RU"/>
              </w:rPr>
              <w:t xml:space="preserve">«Открытие» </w:t>
            </w:r>
            <w:proofErr w:type="spellStart"/>
            <w:r w:rsidR="00164E13" w:rsidRPr="00164E13">
              <w:rPr>
                <w:rFonts w:ascii="Times New Roman" w:hAnsi="Times New Roman"/>
                <w:b/>
                <w:sz w:val="24"/>
                <w:szCs w:val="24"/>
                <w:u w:val="single"/>
                <w:lang w:val="x-none" w:eastAsia="ru-RU"/>
              </w:rPr>
              <w:t>Васюткой</w:t>
            </w:r>
            <w:proofErr w:type="spellEnd"/>
            <w:r w:rsidR="00164E13" w:rsidRPr="00164E13">
              <w:rPr>
                <w:rFonts w:ascii="Times New Roman" w:hAnsi="Times New Roman"/>
                <w:b/>
                <w:sz w:val="24"/>
                <w:szCs w:val="24"/>
                <w:u w:val="single"/>
                <w:lang w:val="x-none" w:eastAsia="ru-RU"/>
              </w:rPr>
              <w:t xml:space="preserve"> нового озера.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="0098505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В.И.Коровин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. </w:t>
            </w:r>
            <w:r w:rsidR="0098505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Литература</w:t>
            </w:r>
            <w:r w:rsidR="00164E13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.  5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класс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стр. </w:t>
            </w:r>
            <w:r w:rsidR="00B53770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151-154</w:t>
            </w:r>
            <w:r w:rsidR="00B537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Электронные ресурсы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624D" w:rsidTr="009F624D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81315D" w:rsidP="0073793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стр.</w:t>
            </w:r>
            <w:r w:rsidR="00737930">
              <w:rPr>
                <w:rFonts w:ascii="Times New Roman" w:hAnsi="Times New Roman"/>
                <w:sz w:val="24"/>
                <w:szCs w:val="24"/>
                <w:lang w:eastAsia="ru-RU"/>
              </w:rPr>
              <w:t>133 «Тайга, наша кормилица…» до стр. 152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D56F7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 на вопросы: 2,4,5.</w:t>
            </w:r>
            <w:bookmarkStart w:id="0" w:name="_GoBack"/>
            <w:bookmarkEnd w:id="0"/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1E31D6" w:rsidP="0073793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стр.152 </w:t>
            </w:r>
            <w:r w:rsidR="00737930">
              <w:rPr>
                <w:rFonts w:ascii="Times New Roman" w:hAnsi="Times New Roman"/>
                <w:sz w:val="24"/>
                <w:szCs w:val="24"/>
                <w:lang w:eastAsia="ru-RU"/>
              </w:rPr>
              <w:t>, вопросы 1-8. (Размышляем о прочитанном)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 w:rsidP="0081315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1E31D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тетради после окончания карантина</w:t>
            </w:r>
          </w:p>
        </w:tc>
      </w:tr>
    </w:tbl>
    <w:p w:rsidR="002A3E75" w:rsidRDefault="002A3E75"/>
    <w:sectPr w:rsidR="002A3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CC"/>
    <w:rsid w:val="00164E13"/>
    <w:rsid w:val="001870CC"/>
    <w:rsid w:val="001E31D6"/>
    <w:rsid w:val="002A3E75"/>
    <w:rsid w:val="00737930"/>
    <w:rsid w:val="007664EE"/>
    <w:rsid w:val="0081315D"/>
    <w:rsid w:val="00985056"/>
    <w:rsid w:val="009D04FE"/>
    <w:rsid w:val="009F624D"/>
    <w:rsid w:val="00B53770"/>
    <w:rsid w:val="00D5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44628"/>
  <w15:chartTrackingRefBased/>
  <w15:docId w15:val="{988D92EE-06A6-4895-BDEE-21737238F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24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F624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9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dcterms:created xsi:type="dcterms:W3CDTF">2020-04-02T09:18:00Z</dcterms:created>
  <dcterms:modified xsi:type="dcterms:W3CDTF">2020-04-03T00:52:00Z</dcterms:modified>
</cp:coreProperties>
</file>