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3E" w:rsidRPr="00131A3E" w:rsidRDefault="00131A3E" w:rsidP="00131A3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С</w:t>
      </w:r>
      <w:r w:rsidRPr="00131A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айты для подготовки к ЕГЭ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(ссылки)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ФИПИ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Сайт http://fipi.ru/ – Федеральный институт педагогического измерения. Многие считают данный сайт одним из лучших для подготовки к ЕГЭ и ОГЭ. Сайт содержит последние новости касающихся экзаменов, здесь появляются максимально быстро новые задания из открытых баз данных, нормативно-правовые документы, касающиеся ЕГЭ и ОГЭ, демоверсии вопросов, КИМ и кодификаторов.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A3E">
        <w:rPr>
          <w:rFonts w:ascii="Times New Roman" w:eastAsia="Times New Roman" w:hAnsi="Times New Roman" w:cs="Times New Roman"/>
          <w:sz w:val="24"/>
          <w:szCs w:val="24"/>
        </w:rPr>
        <w:t>Отличается он еще и тем, что на данном сайте можно найти материалы не только для подготовки к ЕГЭ по английскому, но и по немецкому, французскому и испанскому языкам.</w:t>
      </w:r>
      <w:proofErr w:type="gramEnd"/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Сдам ГИА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Сайт https://sdamgia.ru/ является образовательным порталом. На сайте можно:</w:t>
      </w:r>
    </w:p>
    <w:p w:rsidR="00131A3E" w:rsidRPr="00131A3E" w:rsidRDefault="00131A3E" w:rsidP="00131A3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найти задания для сдачи и подготовке к ЕГЭ, ОГЭ, ВПР и ЦТ;</w:t>
      </w:r>
    </w:p>
    <w:p w:rsidR="00131A3E" w:rsidRPr="00131A3E" w:rsidRDefault="00131A3E" w:rsidP="00131A3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имеются отдельные разделы для каждого из предметов ЕГЭ и ОГЭ с двумя подразделами для математики в виде базового и профильного курсов;</w:t>
      </w:r>
    </w:p>
    <w:p w:rsidR="00131A3E" w:rsidRPr="00131A3E" w:rsidRDefault="00131A3E" w:rsidP="00131A3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интерфейс удобный, но достаточно простой, с точки зрения колорита и уникальности;</w:t>
      </w:r>
    </w:p>
    <w:p w:rsidR="00131A3E" w:rsidRPr="00131A3E" w:rsidRDefault="00131A3E" w:rsidP="00131A3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предоставляет выбор заданий в зависимости от того, какую тему подготавливающийся считает недостаточно изученной им – функция «Каталог заданий»;</w:t>
      </w:r>
    </w:p>
    <w:p w:rsidR="00131A3E" w:rsidRPr="00131A3E" w:rsidRDefault="00131A3E" w:rsidP="00131A3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ежемесячно представляет новые варианты заданий по предметам, в ходе выполнения которых подготавливающийся к ЕГЭ может узнать уровень своей подготовки и знаний;</w:t>
      </w:r>
    </w:p>
    <w:p w:rsidR="00131A3E" w:rsidRPr="00131A3E" w:rsidRDefault="00131A3E" w:rsidP="00131A3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proofErr w:type="gramStart"/>
      <w:r w:rsidRPr="00131A3E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proofErr w:type="gram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как для учащихся, так и для учителей.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https://neznaika.info/ — российский сайт, специализирующийся как на сдаче ЕГЭ, так и на ОГЭ. Имеет следующие преимущества:</w:t>
      </w:r>
    </w:p>
    <w:p w:rsidR="00131A3E" w:rsidRPr="00131A3E" w:rsidRDefault="00131A3E" w:rsidP="00131A3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собраны все предметы, по которым проводятся ЕГЭ и ОГЭ;</w:t>
      </w:r>
    </w:p>
    <w:p w:rsidR="00131A3E" w:rsidRPr="00131A3E" w:rsidRDefault="00131A3E" w:rsidP="00131A3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имеет удобный и дружелюбный интерфейс;</w:t>
      </w:r>
    </w:p>
    <w:p w:rsidR="00131A3E" w:rsidRPr="00131A3E" w:rsidRDefault="00131A3E" w:rsidP="00131A3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раздел «Математика» имеет два подраздела – «База» и «профиль», что позволяет начать с нуля, либо продолжить обучение на более высоком уровне;</w:t>
      </w:r>
    </w:p>
    <w:p w:rsidR="00131A3E" w:rsidRPr="00131A3E" w:rsidRDefault="00131A3E" w:rsidP="00131A3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возможность прохождения как общего теста по ЕГЭ (ОГЭ), так и по отдельным темам;</w:t>
      </w:r>
    </w:p>
    <w:p w:rsidR="00131A3E" w:rsidRPr="00131A3E" w:rsidRDefault="00131A3E" w:rsidP="00131A3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объясняется структура экзамена, шкала и система оценки отдельных заданий.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Alleng.me</w:t>
      </w:r>
      <w:proofErr w:type="spellEnd"/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Сайт https://www.alleng.</w:t>
      </w:r>
      <w:proofErr w:type="gramStart"/>
      <w:r w:rsidRPr="00131A3E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  <w:r w:rsidRPr="00131A3E">
        <w:rPr>
          <w:rFonts w:ascii="Times New Roman" w:eastAsia="Times New Roman" w:hAnsi="Times New Roman" w:cs="Times New Roman"/>
          <w:sz w:val="24"/>
          <w:szCs w:val="24"/>
        </w:rPr>
        <w:t>/ хотя и содержит в себе многочисленное число учебников по всем школьным и не школьным предметам, в каждом из разделов, посвященных ЕГЭ предметам имеются подпункты, посвященные ЕГЭ и ОГЭ. Сайт имеет следующие возможности:</w:t>
      </w:r>
    </w:p>
    <w:p w:rsidR="00131A3E" w:rsidRPr="00131A3E" w:rsidRDefault="00131A3E" w:rsidP="00131A3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скачивания большинства из имеющихся на сегодняшний день учебников по предметам школьной программы;</w:t>
      </w:r>
    </w:p>
    <w:p w:rsidR="00131A3E" w:rsidRPr="00131A3E" w:rsidRDefault="00131A3E" w:rsidP="00131A3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КИМ-ов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предметам;</w:t>
      </w:r>
    </w:p>
    <w:p w:rsidR="00131A3E" w:rsidRPr="00131A3E" w:rsidRDefault="00131A3E" w:rsidP="00131A3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дружественный интерфейс и удобство пользования.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Экзамер</w:t>
      </w:r>
      <w:proofErr w:type="spellEnd"/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Сайт https://examer.ru/ также предлагает материалы для подготовки ко всем предметам по ЕГЭ и ОГЭ. Особенностями сайта являются:</w:t>
      </w:r>
    </w:p>
    <w:p w:rsidR="00131A3E" w:rsidRPr="00131A3E" w:rsidRDefault="00131A3E" w:rsidP="00131A3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наличие отзывов, подготавливавшихся в прошлом для сдачи ЕГЭ по различным предметам, и, в некоторых случаях, советы по лучшему распределению времени и усилий в ходе обучения;</w:t>
      </w:r>
    </w:p>
    <w:p w:rsidR="00131A3E" w:rsidRPr="00131A3E" w:rsidRDefault="00131A3E" w:rsidP="00131A3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после регистрации на сайте, появляется возможность начать обучение по какому-либо одному предмету с созданием базы данных на пользователя;</w:t>
      </w:r>
    </w:p>
    <w:p w:rsidR="00131A3E" w:rsidRPr="00131A3E" w:rsidRDefault="00131A3E" w:rsidP="00131A3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уровня прохождения подготовки в зависимости от результатов теста из 6 вопросов, количества времени до сдачи ЕГЭ (ОГЭ) и необходимого балла;</w:t>
      </w:r>
    </w:p>
    <w:p w:rsidR="00131A3E" w:rsidRPr="00131A3E" w:rsidRDefault="00131A3E" w:rsidP="00131A3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возможность соревнования с другими участниками подготовки, благодаря специальной функции «Арена»;</w:t>
      </w:r>
    </w:p>
    <w:p w:rsidR="00131A3E" w:rsidRPr="00131A3E" w:rsidRDefault="00131A3E" w:rsidP="00131A3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имеет дружественный и удобный в использовании интерфейс;</w:t>
      </w:r>
    </w:p>
    <w:p w:rsidR="00131A3E" w:rsidRPr="00131A3E" w:rsidRDefault="00131A3E" w:rsidP="00131A3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подготовка проходит в интерактивном режиме.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В целом сайт понравился больше других, так как имеет дружественный интерфейс, заинтриговывает с самого начала. Судя по тому игровому подходу, который выбрали разработчики сайта, </w:t>
      </w:r>
      <w:proofErr w:type="gramStart"/>
      <w:r w:rsidRPr="00131A3E">
        <w:rPr>
          <w:rFonts w:ascii="Times New Roman" w:eastAsia="Times New Roman" w:hAnsi="Times New Roman" w:cs="Times New Roman"/>
          <w:sz w:val="24"/>
          <w:szCs w:val="24"/>
        </w:rPr>
        <w:t>думаю</w:t>
      </w:r>
      <w:proofErr w:type="gram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любому будет интересно проходить подготовку именно на этом сайте.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Alexlarin</w:t>
      </w:r>
      <w:proofErr w:type="spellEnd"/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Сайт http://alexlarin.net полностью посвящен подготовке к ЕГЭ и ОГЭ по математике. На сайте:</w:t>
      </w:r>
    </w:p>
    <w:p w:rsidR="00131A3E" w:rsidRPr="00131A3E" w:rsidRDefault="00131A3E" w:rsidP="00131A3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публикуются последние материалы, посвященные заданиям ЕГЭ и ОГЭ 2019, полученные законным путем;</w:t>
      </w:r>
    </w:p>
    <w:p w:rsidR="00131A3E" w:rsidRPr="00131A3E" w:rsidRDefault="00131A3E" w:rsidP="00131A3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есть возможность обсудить решение сложных задач на форуме с другими пользователями;</w:t>
      </w:r>
    </w:p>
    <w:p w:rsidR="00131A3E" w:rsidRPr="00131A3E" w:rsidRDefault="00131A3E" w:rsidP="00131A3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имеются диагностические и тренировочные работы по ЕГЭ и ОГЭ;</w:t>
      </w:r>
    </w:p>
    <w:p w:rsidR="00131A3E" w:rsidRPr="00131A3E" w:rsidRDefault="00131A3E" w:rsidP="00131A3E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отсутствуют ответы на какие-либо задачи, все ссылки формируются на основе открытых баз данных.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Сайт http://math100.ru специализируется на сдаче ЕГЭ по математике. На сайте представлены формулы и материалы по ЕГЭ, возможность подготовки к ЕГЭ и ОГЭ по базовому и профильному уровню. Представлены тренировочные варианты 2019 года. Также отдельным пунктом предлагаются последние новости, касающиеся сдачи экзаменов по математике. Представлен материал для подготовки, а также авторские разработки, логические игры, генераторы ЕГЭ.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Сайт https://4ege.ru/ отличается тем, что предоставляет презентации и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определенным темам, которые предлагает разобрать. Пояснения довольно понятные, зависят от уровня задания, и, в целом хорошо выполнены.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Сайт http://gramota.ru/ хотя и не является подготовительным к ЕГЭ по русскому языку, содержит массу полезной информации с возможностью ознакомиться с шедеврами русского языка, проверить правильность написания сложных слов, а также предоставляет возможность пройти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онлайн-диктант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Химия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Специализированный сайт http://www.chem-mind.com/ предоставляет широкий круг материалов по химии. На сайте присутствует достаточное количество материала, в частности: видеосюжеты о различных химических реакциях, о взаимодействии различных элементов, статьи и тесты. Желающие также могут пройти курс по химии, охватывающий как школьную программу, так и выходящие за ее пределы данные. Существуют различные варианты подготовки к ЕГЭ по химии.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Сайт http://himege.ru/ предлагает услуги репетиторства. Имеется достаточный уровень материала для подготовки.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Сайты для подготовки к ЕГЭ по биологии немногочисленны, одними их них является https://biology100.ru/. Сайт представляет материалы по подготовке, тесты к экзамену, а также предлагает варианты репетиторства, как в мини-группах, так и в больших группах. Кроме того, возможно проведение платных уроков по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Достоин внимания видео курс по подготовке к биологии, но он за 2018 год https://www.youtube.com/playlist?list=PL66kIi3dt8A5Wc9-L74wk6DN_8GVll-RE.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Обществознание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lastRenderedPageBreak/>
        <w:t>Сайты для подготовки к ЕГЭ по обществознанию:</w:t>
      </w:r>
    </w:p>
    <w:p w:rsidR="00131A3E" w:rsidRPr="00131A3E" w:rsidRDefault="00131A3E" w:rsidP="00131A3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http://xn----7sbbbfrcoknutbddbdh1cu8l.xn--p1ai/ — предлагает собрание эссе по обществознанию, планы развернутых ответов по всем экзаменационным темам, большую базу лекций по данному предмету;</w:t>
      </w:r>
    </w:p>
    <w:p w:rsidR="00131A3E" w:rsidRPr="00131A3E" w:rsidRDefault="00131A3E" w:rsidP="00131A3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http://humanitar.ru/page/schoolchild.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Портал http://hist-ege.ru/ является специализированным сайтом подготовки к ЕГЭ по истории, содержащим как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, так и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демо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материалы. Также посетителю предлагаются задания по картам, различные сочинения по историческим темам. В наличии «шпаргалки ЕГЭ по истории», задания, которые были предоставлены на международных олимпиадах по истории и другие интересные материалы.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Касательно ЕГЭ по истории, интерес могут вызвать следующие ссылки на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1A3E" w:rsidRPr="00131A3E" w:rsidRDefault="00131A3E" w:rsidP="00131A3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https://www.youtube.com/watch?v=MmpSpHPn3aw;</w:t>
      </w:r>
    </w:p>
    <w:p w:rsidR="00131A3E" w:rsidRPr="00131A3E" w:rsidRDefault="00131A3E" w:rsidP="00131A3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https://zen.yandex.ru/media/id/5a5e06c6168a9103d5395b99/onlainresursy-dlia-podgotovki-k-ege-po-istorii-5a5e09323dceb7f260599b8e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Специализированных сайтов для подготовки к ЕГЭ по географии найдено не было, зато на просторах интернета множество сайтов, неспециализированного характера, таких как:</w:t>
      </w:r>
    </w:p>
    <w:p w:rsidR="00131A3E" w:rsidRPr="00131A3E" w:rsidRDefault="00131A3E" w:rsidP="00131A3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https://mel.fm/yege/3859724-ege_geography</w:t>
      </w:r>
    </w:p>
    <w:p w:rsidR="00131A3E" w:rsidRPr="00131A3E" w:rsidRDefault="00131A3E" w:rsidP="00131A3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https://4ege.ru/geographi/</w:t>
      </w:r>
    </w:p>
    <w:p w:rsidR="00131A3E" w:rsidRPr="00131A3E" w:rsidRDefault="00131A3E" w:rsidP="00131A3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https://rosuchebnik.ru/material/podgotovka-k-ege-po-geografii-razbor-zadaniya-33/</w:t>
      </w:r>
    </w:p>
    <w:p w:rsidR="00131A3E" w:rsidRPr="00131A3E" w:rsidRDefault="00131A3E" w:rsidP="00131A3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https://examer.ru/ege_po_geografii/2019/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Хорошим сайтом для подготовки к ЕГЭ по литературе является http://5litra.ru/ege.html, а также http://literarus.ru/literatura/ege-po-literature/.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При этом одним из лучших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видеосборников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по ЕГЭ литературе можно считать https://www.youtube.com/watch?v=ciKdH0UGfsI. Подробно описывается время сдачи, структура экзамена, а также советуется, сколько времени и на какую часть желательно распределить для более удачной сдачи экзамена.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 язык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Ресурсов для подготовки к английскому языку на просторах интернета, пожалуй, больше всего, наиболее заметные из которых следующие:</w:t>
      </w:r>
    </w:p>
    <w:p w:rsidR="00131A3E" w:rsidRPr="00131A3E" w:rsidRDefault="00131A3E" w:rsidP="00131A3E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https://www.englishdom.com/blog/ege-po-anglijskomu-2018/ — представлены даты проведения ЕГЭ в 2019 году, новшества по сравнению с предыдущим годом, описываются типичные ошибки, допускаемые при сдаче экзамена, а также предоставлен широкий круг подготовительного материала, включающего как аудио материалы, так и текстовые.</w:t>
      </w:r>
    </w:p>
    <w:p w:rsidR="00131A3E" w:rsidRPr="00131A3E" w:rsidRDefault="00131A3E" w:rsidP="00131A3E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http://osipovateacher.blogspot.com/p/mp3.html – предоставляет общую информацию о сдаче ЕГЭ по английскому языку в 2019 году, имеет множество полезных ссылок по подготовке, а также материалы, как по подготовке к экзамену, так и для изучения языка.</w:t>
      </w:r>
    </w:p>
    <w:p w:rsidR="00131A3E" w:rsidRPr="00131A3E" w:rsidRDefault="00131A3E" w:rsidP="00131A3E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https://skyeng.ru/programs/ege – предлагает индивидуальные курсы для подготовки к ЕГЭ с длительностью уроков по 100 минут. Создатель обещает высокую эффективность при прохождении 6-8 уроков в неделю.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Информатика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>Ресурсы по информатике входят в общую группу, и доступны на общих сайтах по ЕГЭ, приведенных выше.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Почти неограниченные возможности для подготовки к ЕГЭ по любым предметам представляет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видео-хостинг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YouTube.com. Качественные видео-уроки касательно ЕГЭ по </w:t>
      </w:r>
      <w:r w:rsidRPr="00131A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русскому языку, представлены по ссылке: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: https://www.youtube.com/watch?v=4tjo2j4AJKA&amp;list=PL66kIi3dt8A67DGIurNPUFGXeYl8Pw. В данном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видеоуроке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автор подробно объясняет, на что следует уделять внимание при написании сочинения, каких ошибок следует избегать, по каким критериям оценивается работа </w:t>
      </w:r>
      <w:proofErr w:type="gramStart"/>
      <w:r w:rsidRPr="00131A3E">
        <w:rPr>
          <w:rFonts w:ascii="Times New Roman" w:eastAsia="Times New Roman" w:hAnsi="Times New Roman" w:cs="Times New Roman"/>
          <w:sz w:val="24"/>
          <w:szCs w:val="24"/>
        </w:rPr>
        <w:t>проверяющими</w:t>
      </w:r>
      <w:proofErr w:type="gramEnd"/>
      <w:r w:rsidRPr="00131A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A3E" w:rsidRPr="00131A3E" w:rsidRDefault="00131A3E" w:rsidP="00131A3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A3E">
        <w:rPr>
          <w:rFonts w:ascii="Times New Roman" w:eastAsia="Times New Roman" w:hAnsi="Times New Roman" w:cs="Times New Roman"/>
          <w:sz w:val="24"/>
          <w:szCs w:val="24"/>
        </w:rPr>
        <w:t>Хороший</w:t>
      </w:r>
      <w:proofErr w:type="gram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видеокурс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по физике представлен на самом популярном видео </w:t>
      </w:r>
      <w:proofErr w:type="spellStart"/>
      <w:r w:rsidRPr="00131A3E">
        <w:rPr>
          <w:rFonts w:ascii="Times New Roman" w:eastAsia="Times New Roman" w:hAnsi="Times New Roman" w:cs="Times New Roman"/>
          <w:sz w:val="24"/>
          <w:szCs w:val="24"/>
        </w:rPr>
        <w:t>хостинге</w:t>
      </w:r>
      <w:proofErr w:type="spellEnd"/>
      <w:r w:rsidRPr="00131A3E">
        <w:rPr>
          <w:rFonts w:ascii="Times New Roman" w:eastAsia="Times New Roman" w:hAnsi="Times New Roman" w:cs="Times New Roman"/>
          <w:sz w:val="24"/>
          <w:szCs w:val="24"/>
        </w:rPr>
        <w:t>: https://www.youtube.com/watch?v=tOBGgi657Ys&amp;list=PL04PdldMcAUSH17TZpzen6mlegAHKZhNo. Автор с самого начала знакомит зрителя со структурой курса, состоящего из 32 занятий, каждое из которых соответствует одному экзаменационному заданию.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Также самые интересные темы по физике хорошо разъясняются на канале https://www.youtube.com/playlist?list=PLrpByJxegBQb8nArUHJxJsgxr6lt8wHKL. Курс содержит такие интересные темы как «Атом водорода по Бору. Спектры», «Электродинамика», «Ядерные реакции» и другие интересные темы, знание </w:t>
      </w:r>
      <w:proofErr w:type="gramStart"/>
      <w:r w:rsidRPr="00131A3E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131A3E">
        <w:rPr>
          <w:rFonts w:ascii="Times New Roman" w:eastAsia="Times New Roman" w:hAnsi="Times New Roman" w:cs="Times New Roman"/>
          <w:sz w:val="24"/>
          <w:szCs w:val="24"/>
        </w:rPr>
        <w:t xml:space="preserve"> безусловно поможет в сдаче ЕГЭ по этому интересному предмету.</w:t>
      </w:r>
    </w:p>
    <w:p w:rsidR="00131A3E" w:rsidRPr="00131A3E" w:rsidRDefault="00131A3E" w:rsidP="00131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95E" w:rsidRPr="00131A3E" w:rsidRDefault="0067595E" w:rsidP="00131A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595E" w:rsidRPr="0013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DF1"/>
    <w:multiLevelType w:val="multilevel"/>
    <w:tmpl w:val="AF7A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12D2D"/>
    <w:multiLevelType w:val="multilevel"/>
    <w:tmpl w:val="A75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60838"/>
    <w:multiLevelType w:val="multilevel"/>
    <w:tmpl w:val="032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167E3"/>
    <w:multiLevelType w:val="multilevel"/>
    <w:tmpl w:val="825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161A6"/>
    <w:multiLevelType w:val="multilevel"/>
    <w:tmpl w:val="E00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95E18"/>
    <w:multiLevelType w:val="multilevel"/>
    <w:tmpl w:val="2E52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81673"/>
    <w:multiLevelType w:val="multilevel"/>
    <w:tmpl w:val="BE86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03C56"/>
    <w:multiLevelType w:val="multilevel"/>
    <w:tmpl w:val="006A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34EEC"/>
    <w:multiLevelType w:val="multilevel"/>
    <w:tmpl w:val="AF62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A3E"/>
    <w:rsid w:val="00131A3E"/>
    <w:rsid w:val="0067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1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1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A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1A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1A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date">
    <w:name w:val="article-stat__date"/>
    <w:basedOn w:val="a0"/>
    <w:rsid w:val="00131A3E"/>
  </w:style>
  <w:style w:type="character" w:customStyle="1" w:styleId="article-statcount">
    <w:name w:val="article-stat__count"/>
    <w:basedOn w:val="a0"/>
    <w:rsid w:val="00131A3E"/>
  </w:style>
  <w:style w:type="character" w:customStyle="1" w:styleId="article-stat-tipvalue">
    <w:name w:val="article-stat-tip__value"/>
    <w:basedOn w:val="a0"/>
    <w:rsid w:val="00131A3E"/>
  </w:style>
  <w:style w:type="paragraph" w:customStyle="1" w:styleId="article-renderblock">
    <w:name w:val="article-render__block"/>
    <w:basedOn w:val="a"/>
    <w:rsid w:val="0013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31A3E"/>
    <w:rPr>
      <w:color w:val="0000FF"/>
      <w:u w:val="single"/>
    </w:rPr>
  </w:style>
  <w:style w:type="character" w:customStyle="1" w:styleId="yf377a638">
    <w:name w:val="yf377a638"/>
    <w:basedOn w:val="a0"/>
    <w:rsid w:val="00131A3E"/>
  </w:style>
  <w:style w:type="character" w:customStyle="1" w:styleId="zen-tag-publisherstitle">
    <w:name w:val="zen-tag-publishers__title"/>
    <w:basedOn w:val="a0"/>
    <w:rsid w:val="00131A3E"/>
  </w:style>
  <w:style w:type="paragraph" w:styleId="a4">
    <w:name w:val="Balloon Text"/>
    <w:basedOn w:val="a"/>
    <w:link w:val="a5"/>
    <w:uiPriority w:val="99"/>
    <w:semiHidden/>
    <w:unhideWhenUsed/>
    <w:rsid w:val="0013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56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77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535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093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316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343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6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6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8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3088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7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722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  <w:divsChild>
                                                    <w:div w:id="123666467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45908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9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8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6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8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58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7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6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95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22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6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908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25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83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04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38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65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0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33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00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38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320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899120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55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5069">
                                  <w:marLeft w:val="0"/>
                                  <w:marRight w:val="21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79747">
                                  <w:marLeft w:val="0"/>
                                  <w:marRight w:val="21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352">
                                  <w:marLeft w:val="0"/>
                                  <w:marRight w:val="21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2020-06-02T06:50:00Z</dcterms:created>
  <dcterms:modified xsi:type="dcterms:W3CDTF">2020-06-02T06:53:00Z</dcterms:modified>
</cp:coreProperties>
</file>